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57" w:rsidRPr="003E1556" w:rsidRDefault="00ED3457" w:rsidP="00ED345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E1556">
        <w:rPr>
          <w:rFonts w:ascii="Arial" w:hAnsi="Arial" w:cs="Arial"/>
          <w:sz w:val="28"/>
          <w:szCs w:val="28"/>
        </w:rPr>
        <w:t>Bellingdon Asheridge</w:t>
      </w:r>
    </w:p>
    <w:p w:rsidR="00ED3457" w:rsidRPr="003E1556" w:rsidRDefault="00ED3457" w:rsidP="00ED345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E1556">
        <w:rPr>
          <w:rFonts w:ascii="Arial" w:hAnsi="Arial" w:cs="Arial"/>
          <w:sz w:val="28"/>
          <w:szCs w:val="28"/>
        </w:rPr>
        <w:t>Village Fete Booking Form</w:t>
      </w:r>
    </w:p>
    <w:p w:rsidR="00ED3457" w:rsidRPr="003E1556" w:rsidRDefault="00C25F0A" w:rsidP="00ED345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</w:t>
      </w:r>
      <w:r w:rsidR="006C7B63">
        <w:rPr>
          <w:rFonts w:ascii="Arial" w:hAnsi="Arial" w:cs="Arial"/>
          <w:sz w:val="28"/>
          <w:szCs w:val="28"/>
        </w:rPr>
        <w:t>th</w:t>
      </w:r>
      <w:r w:rsidR="005D4D40" w:rsidRPr="003E1556">
        <w:rPr>
          <w:rFonts w:ascii="Arial" w:hAnsi="Arial" w:cs="Arial"/>
          <w:sz w:val="28"/>
          <w:szCs w:val="28"/>
        </w:rPr>
        <w:t xml:space="preserve"> June 201</w:t>
      </w:r>
      <w:r>
        <w:rPr>
          <w:rFonts w:ascii="Arial" w:hAnsi="Arial" w:cs="Arial"/>
          <w:sz w:val="28"/>
          <w:szCs w:val="28"/>
        </w:rPr>
        <w:t>9</w:t>
      </w:r>
    </w:p>
    <w:p w:rsidR="00ED3457" w:rsidRPr="002B3B51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E1556" w:rsidRPr="002B3B51" w:rsidRDefault="00ED3457" w:rsidP="00ED345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B3B51">
        <w:rPr>
          <w:rFonts w:ascii="Arial" w:hAnsi="Arial" w:cs="Arial"/>
          <w:b/>
          <w:sz w:val="22"/>
          <w:szCs w:val="22"/>
        </w:rPr>
        <w:t>Contact detai</w:t>
      </w:r>
      <w:r w:rsidR="003E1556" w:rsidRPr="002B3B51">
        <w:rPr>
          <w:rFonts w:ascii="Arial" w:hAnsi="Arial" w:cs="Arial"/>
          <w:b/>
          <w:sz w:val="22"/>
          <w:szCs w:val="22"/>
        </w:rPr>
        <w:t>ls</w:t>
      </w:r>
    </w:p>
    <w:p w:rsidR="003E1556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434"/>
      </w:tblGrid>
      <w:tr w:rsidR="003E1556" w:rsidRPr="006C7B63" w:rsidTr="006C7B63">
        <w:tc>
          <w:tcPr>
            <w:tcW w:w="2088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7B63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434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556" w:rsidRPr="006C7B63" w:rsidTr="006C7B63">
        <w:tc>
          <w:tcPr>
            <w:tcW w:w="2088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7B63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434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556" w:rsidRPr="006C7B63" w:rsidTr="006C7B63">
        <w:tc>
          <w:tcPr>
            <w:tcW w:w="2088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7B63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6434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556" w:rsidRPr="006C7B63" w:rsidTr="006C7B63">
        <w:tc>
          <w:tcPr>
            <w:tcW w:w="2088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7B63">
              <w:rPr>
                <w:rFonts w:ascii="Arial" w:hAnsi="Arial" w:cs="Arial"/>
                <w:sz w:val="22"/>
                <w:szCs w:val="22"/>
              </w:rPr>
              <w:t>Mobile telephone</w:t>
            </w:r>
          </w:p>
        </w:tc>
        <w:tc>
          <w:tcPr>
            <w:tcW w:w="6434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E8E" w:rsidRPr="006C7B63" w:rsidTr="006C7B63">
        <w:tc>
          <w:tcPr>
            <w:tcW w:w="2088" w:type="dxa"/>
          </w:tcPr>
          <w:p w:rsidR="00EA7E8E" w:rsidRPr="006C7B63" w:rsidRDefault="00EA7E8E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7B63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434" w:type="dxa"/>
          </w:tcPr>
          <w:p w:rsidR="00EA7E8E" w:rsidRPr="006C7B63" w:rsidRDefault="00EA7E8E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A7E8E" w:rsidRPr="006C7B63" w:rsidRDefault="00EA7E8E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1556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E1556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E1556" w:rsidRPr="006C7B63" w:rsidTr="006C7B63">
        <w:tc>
          <w:tcPr>
            <w:tcW w:w="8522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7B63">
              <w:rPr>
                <w:rFonts w:ascii="Arial" w:hAnsi="Arial" w:cs="Arial"/>
                <w:sz w:val="22"/>
                <w:szCs w:val="22"/>
              </w:rPr>
              <w:t>Stall name and brief details of what is being sold:</w:t>
            </w:r>
          </w:p>
        </w:tc>
      </w:tr>
      <w:tr w:rsidR="003E1556" w:rsidRPr="006C7B63" w:rsidTr="006C7B63">
        <w:tc>
          <w:tcPr>
            <w:tcW w:w="8522" w:type="dxa"/>
          </w:tcPr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A7E8E" w:rsidRDefault="00EA7E8E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8049BF" w:rsidRPr="006C7B63" w:rsidRDefault="008049BF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A7E8E" w:rsidRPr="006C7B63" w:rsidRDefault="00EA7E8E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A7E8E" w:rsidRPr="006C7B63" w:rsidRDefault="00EA7E8E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A7E8E" w:rsidRPr="006C7B63" w:rsidRDefault="00EA7E8E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E1556" w:rsidRPr="006C7B63" w:rsidRDefault="003E1556" w:rsidP="006C7B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E1556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3457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Please confirm that you will bring</w:t>
      </w:r>
      <w:r>
        <w:rPr>
          <w:rFonts w:ascii="Arial" w:hAnsi="Arial" w:cs="Arial"/>
          <w:sz w:val="22"/>
          <w:szCs w:val="22"/>
        </w:rPr>
        <w:t xml:space="preserve"> all the equipment you </w:t>
      </w:r>
      <w:r w:rsidR="00ED3457" w:rsidRPr="003E1556">
        <w:rPr>
          <w:rFonts w:ascii="Arial" w:hAnsi="Arial" w:cs="Arial"/>
          <w:sz w:val="22"/>
          <w:szCs w:val="22"/>
        </w:rPr>
        <w:t>need for your stall</w:t>
      </w:r>
      <w:r w:rsidRPr="003E1556">
        <w:rPr>
          <w:rFonts w:ascii="Arial" w:hAnsi="Arial" w:cs="Arial"/>
          <w:sz w:val="22"/>
          <w:szCs w:val="22"/>
        </w:rPr>
        <w:t xml:space="preserve">. </w:t>
      </w:r>
    </w:p>
    <w:p w:rsidR="003E1556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3457" w:rsidRPr="003E1556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 xml:space="preserve">If you do need any </w:t>
      </w:r>
      <w:r w:rsidR="008049BF" w:rsidRPr="003E1556">
        <w:rPr>
          <w:rFonts w:ascii="Arial" w:hAnsi="Arial" w:cs="Arial"/>
          <w:sz w:val="22"/>
          <w:szCs w:val="22"/>
        </w:rPr>
        <w:t>equipment,</w:t>
      </w:r>
      <w:r w:rsidRPr="003E1556">
        <w:rPr>
          <w:rFonts w:ascii="Arial" w:hAnsi="Arial" w:cs="Arial"/>
          <w:sz w:val="22"/>
          <w:szCs w:val="22"/>
        </w:rPr>
        <w:t xml:space="preserve"> </w:t>
      </w:r>
      <w:r w:rsidR="00C25F0A">
        <w:rPr>
          <w:rFonts w:ascii="Arial" w:hAnsi="Arial" w:cs="Arial"/>
          <w:sz w:val="22"/>
          <w:szCs w:val="22"/>
        </w:rPr>
        <w:t>we only have a limited amount of tables available and no gazebos.</w:t>
      </w:r>
    </w:p>
    <w:p w:rsidR="003E1556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3457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Please make cheque payable to Bellingdon &amp; Asheridge Village Hall for th</w:t>
      </w:r>
      <w:r w:rsidR="003E1556" w:rsidRPr="003E1556">
        <w:rPr>
          <w:rFonts w:ascii="Arial" w:hAnsi="Arial" w:cs="Arial"/>
          <w:sz w:val="22"/>
          <w:szCs w:val="22"/>
        </w:rPr>
        <w:t>e amount of £25</w:t>
      </w:r>
      <w:r w:rsidRPr="003E1556">
        <w:rPr>
          <w:rFonts w:ascii="Arial" w:hAnsi="Arial" w:cs="Arial"/>
          <w:sz w:val="22"/>
          <w:szCs w:val="22"/>
        </w:rPr>
        <w:t>.00</w:t>
      </w:r>
      <w:r w:rsidR="003E1556" w:rsidRPr="003E1556">
        <w:rPr>
          <w:rFonts w:ascii="Arial" w:hAnsi="Arial" w:cs="Arial"/>
          <w:sz w:val="22"/>
          <w:szCs w:val="22"/>
        </w:rPr>
        <w:t xml:space="preserve"> </w:t>
      </w:r>
      <w:r w:rsidRPr="003E1556">
        <w:rPr>
          <w:rFonts w:ascii="Arial" w:hAnsi="Arial" w:cs="Arial"/>
          <w:sz w:val="22"/>
          <w:szCs w:val="22"/>
        </w:rPr>
        <w:t>and return to</w:t>
      </w:r>
      <w:r w:rsidR="008F0D33">
        <w:rPr>
          <w:rFonts w:ascii="Arial" w:hAnsi="Arial" w:cs="Arial"/>
          <w:sz w:val="22"/>
          <w:szCs w:val="22"/>
        </w:rPr>
        <w:t>:</w:t>
      </w:r>
    </w:p>
    <w:p w:rsidR="008F0D33" w:rsidRPr="003E1556" w:rsidRDefault="008F0D33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3457" w:rsidRPr="003E1556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Mrs Julia Eyles</w:t>
      </w:r>
    </w:p>
    <w:p w:rsidR="00ED3457" w:rsidRPr="003E1556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Betony Cottage</w:t>
      </w:r>
    </w:p>
    <w:p w:rsidR="00ED3457" w:rsidRPr="003E1556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Bellingdon</w:t>
      </w:r>
    </w:p>
    <w:p w:rsidR="00ED3457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Nr C</w:t>
      </w:r>
      <w:r w:rsidR="00ED3457" w:rsidRPr="003E1556">
        <w:rPr>
          <w:rFonts w:ascii="Arial" w:hAnsi="Arial" w:cs="Arial"/>
          <w:sz w:val="22"/>
          <w:szCs w:val="22"/>
        </w:rPr>
        <w:t>hesham</w:t>
      </w:r>
    </w:p>
    <w:p w:rsidR="00ED3457" w:rsidRPr="003E1556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Bucks</w:t>
      </w:r>
    </w:p>
    <w:p w:rsidR="00ED3457" w:rsidRPr="003E1556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HP5</w:t>
      </w:r>
      <w:r w:rsidR="003E1556" w:rsidRPr="003E1556">
        <w:rPr>
          <w:rFonts w:ascii="Arial" w:hAnsi="Arial" w:cs="Arial"/>
          <w:sz w:val="22"/>
          <w:szCs w:val="22"/>
        </w:rPr>
        <w:t xml:space="preserve"> </w:t>
      </w:r>
      <w:r w:rsidRPr="003E1556">
        <w:rPr>
          <w:rFonts w:ascii="Arial" w:hAnsi="Arial" w:cs="Arial"/>
          <w:sz w:val="22"/>
          <w:szCs w:val="22"/>
        </w:rPr>
        <w:t>2XU</w:t>
      </w:r>
    </w:p>
    <w:p w:rsidR="00ED3457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Telephone: 0</w:t>
      </w:r>
      <w:r w:rsidR="00ED3457" w:rsidRPr="003E1556">
        <w:rPr>
          <w:rFonts w:ascii="Arial" w:hAnsi="Arial" w:cs="Arial"/>
          <w:sz w:val="22"/>
          <w:szCs w:val="22"/>
        </w:rPr>
        <w:t>1494</w:t>
      </w:r>
      <w:r w:rsidRPr="003E1556">
        <w:rPr>
          <w:rFonts w:ascii="Arial" w:hAnsi="Arial" w:cs="Arial"/>
          <w:sz w:val="22"/>
          <w:szCs w:val="22"/>
        </w:rPr>
        <w:t xml:space="preserve"> </w:t>
      </w:r>
      <w:r w:rsidR="00ED3457" w:rsidRPr="003E1556">
        <w:rPr>
          <w:rFonts w:ascii="Arial" w:hAnsi="Arial" w:cs="Arial"/>
          <w:sz w:val="22"/>
          <w:szCs w:val="22"/>
        </w:rPr>
        <w:t>757150</w:t>
      </w:r>
    </w:p>
    <w:p w:rsidR="003E1556" w:rsidRPr="003E1556" w:rsidRDefault="003E1556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D3457" w:rsidRDefault="00ED3457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E1556">
        <w:rPr>
          <w:rFonts w:ascii="Arial" w:hAnsi="Arial" w:cs="Arial"/>
          <w:sz w:val="22"/>
          <w:szCs w:val="22"/>
        </w:rPr>
        <w:t>Please not</w:t>
      </w:r>
      <w:r w:rsidR="008F0D33">
        <w:rPr>
          <w:rFonts w:ascii="Arial" w:hAnsi="Arial" w:cs="Arial"/>
          <w:sz w:val="22"/>
          <w:szCs w:val="22"/>
        </w:rPr>
        <w:t xml:space="preserve">e we will send a </w:t>
      </w:r>
      <w:r w:rsidR="008F0D33" w:rsidRPr="00E748B7">
        <w:rPr>
          <w:rFonts w:ascii="Arial" w:hAnsi="Arial" w:cs="Arial"/>
          <w:b/>
          <w:sz w:val="22"/>
          <w:szCs w:val="22"/>
        </w:rPr>
        <w:t>stall confirmation</w:t>
      </w:r>
      <w:r w:rsidRPr="00E748B7">
        <w:rPr>
          <w:rFonts w:ascii="Arial" w:hAnsi="Arial" w:cs="Arial"/>
          <w:b/>
          <w:sz w:val="22"/>
          <w:szCs w:val="22"/>
        </w:rPr>
        <w:t xml:space="preserve"> receipt</w:t>
      </w:r>
      <w:r w:rsidRPr="003E1556">
        <w:rPr>
          <w:rFonts w:ascii="Arial" w:hAnsi="Arial" w:cs="Arial"/>
          <w:sz w:val="22"/>
          <w:szCs w:val="22"/>
        </w:rPr>
        <w:t xml:space="preserve"> as soon as payment has been received.</w:t>
      </w:r>
    </w:p>
    <w:p w:rsidR="00C61001" w:rsidRDefault="00C61001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049BF" w:rsidRPr="003E1556" w:rsidRDefault="008049BF" w:rsidP="00ED345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would like to advertise in our programme, please </w:t>
      </w:r>
      <w:proofErr w:type="gramStart"/>
      <w:r>
        <w:rPr>
          <w:rFonts w:ascii="Arial" w:hAnsi="Arial" w:cs="Arial"/>
          <w:sz w:val="22"/>
          <w:szCs w:val="22"/>
        </w:rPr>
        <w:t xml:space="preserve">contact </w:t>
      </w:r>
      <w:r w:rsidR="004878C9">
        <w:rPr>
          <w:rFonts w:ascii="Arial" w:hAnsi="Arial" w:cs="Arial"/>
          <w:sz w:val="22"/>
          <w:szCs w:val="22"/>
        </w:rPr>
        <w:t xml:space="preserve"> </w:t>
      </w:r>
      <w:proofErr w:type="gramEnd"/>
      <w:hyperlink r:id="rId5" w:history="1">
        <w:r w:rsidR="004878C9" w:rsidRPr="008F64C5">
          <w:rPr>
            <w:rStyle w:val="Hyperlink"/>
            <w:rFonts w:ascii="Arial" w:hAnsi="Arial" w:cs="Arial"/>
            <w:sz w:val="22"/>
            <w:szCs w:val="22"/>
          </w:rPr>
          <w:t>mike.warry@thinkfarm.co.uk</w:t>
        </w:r>
      </w:hyperlink>
      <w:r w:rsidR="004878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we will send you the rates. </w:t>
      </w:r>
    </w:p>
    <w:sectPr w:rsidR="008049BF" w:rsidRPr="003E1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E062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ED3457"/>
    <w:rsid w:val="00017275"/>
    <w:rsid w:val="00053ECB"/>
    <w:rsid w:val="000D791C"/>
    <w:rsid w:val="00101833"/>
    <w:rsid w:val="00102488"/>
    <w:rsid w:val="001242AE"/>
    <w:rsid w:val="00125C84"/>
    <w:rsid w:val="00130F85"/>
    <w:rsid w:val="0014336E"/>
    <w:rsid w:val="001657AC"/>
    <w:rsid w:val="001E023C"/>
    <w:rsid w:val="001F0A43"/>
    <w:rsid w:val="00203C81"/>
    <w:rsid w:val="00204408"/>
    <w:rsid w:val="00204D4F"/>
    <w:rsid w:val="00241A11"/>
    <w:rsid w:val="00256D67"/>
    <w:rsid w:val="002A2C30"/>
    <w:rsid w:val="002A4B42"/>
    <w:rsid w:val="002B3B51"/>
    <w:rsid w:val="003216D1"/>
    <w:rsid w:val="003E1556"/>
    <w:rsid w:val="003E5B2C"/>
    <w:rsid w:val="00401378"/>
    <w:rsid w:val="00456FA7"/>
    <w:rsid w:val="0048764C"/>
    <w:rsid w:val="004878C9"/>
    <w:rsid w:val="00490001"/>
    <w:rsid w:val="004D6A07"/>
    <w:rsid w:val="005131D2"/>
    <w:rsid w:val="0051375D"/>
    <w:rsid w:val="005D4D40"/>
    <w:rsid w:val="00626E50"/>
    <w:rsid w:val="006421E0"/>
    <w:rsid w:val="00650B97"/>
    <w:rsid w:val="00696A4F"/>
    <w:rsid w:val="006C6E48"/>
    <w:rsid w:val="006C7B63"/>
    <w:rsid w:val="00725D77"/>
    <w:rsid w:val="007838EB"/>
    <w:rsid w:val="00783C4C"/>
    <w:rsid w:val="00794F2C"/>
    <w:rsid w:val="008049BF"/>
    <w:rsid w:val="008146E7"/>
    <w:rsid w:val="008704C2"/>
    <w:rsid w:val="00896508"/>
    <w:rsid w:val="008E65C9"/>
    <w:rsid w:val="008F0D33"/>
    <w:rsid w:val="009A61F6"/>
    <w:rsid w:val="009B1FA8"/>
    <w:rsid w:val="009F75A1"/>
    <w:rsid w:val="00A40994"/>
    <w:rsid w:val="00A535CF"/>
    <w:rsid w:val="00A621A7"/>
    <w:rsid w:val="00A75649"/>
    <w:rsid w:val="00A81985"/>
    <w:rsid w:val="00A87F7B"/>
    <w:rsid w:val="00AD5279"/>
    <w:rsid w:val="00AE014D"/>
    <w:rsid w:val="00AE7125"/>
    <w:rsid w:val="00B05229"/>
    <w:rsid w:val="00B756D7"/>
    <w:rsid w:val="00BE1E60"/>
    <w:rsid w:val="00C2386D"/>
    <w:rsid w:val="00C25F0A"/>
    <w:rsid w:val="00C61001"/>
    <w:rsid w:val="00C85B14"/>
    <w:rsid w:val="00CB78FA"/>
    <w:rsid w:val="00CD7B21"/>
    <w:rsid w:val="00CF7E09"/>
    <w:rsid w:val="00D36B8D"/>
    <w:rsid w:val="00D83658"/>
    <w:rsid w:val="00D95444"/>
    <w:rsid w:val="00DB4037"/>
    <w:rsid w:val="00DE7CCA"/>
    <w:rsid w:val="00E326D3"/>
    <w:rsid w:val="00E40C6F"/>
    <w:rsid w:val="00E50AED"/>
    <w:rsid w:val="00E72916"/>
    <w:rsid w:val="00E73A92"/>
    <w:rsid w:val="00E748B7"/>
    <w:rsid w:val="00E97479"/>
    <w:rsid w:val="00EA7E8E"/>
    <w:rsid w:val="00ED3457"/>
    <w:rsid w:val="00F02C85"/>
    <w:rsid w:val="00F51BB5"/>
    <w:rsid w:val="00F533F0"/>
    <w:rsid w:val="00F62EF9"/>
    <w:rsid w:val="00FB1685"/>
    <w:rsid w:val="00FB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ED3457"/>
  </w:style>
  <w:style w:type="table" w:styleId="TableGrid">
    <w:name w:val="Table Grid"/>
    <w:basedOn w:val="TableNormal"/>
    <w:rsid w:val="003E1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049BF"/>
    <w:rPr>
      <w:color w:val="0000FF"/>
      <w:u w:val="single"/>
    </w:rPr>
  </w:style>
  <w:style w:type="character" w:styleId="FollowedHyperlink">
    <w:name w:val="FollowedHyperlink"/>
    <w:rsid w:val="001242A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.warry@thinkfarm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Bellingdon Asheridge</vt:lpstr>
    </vt:vector>
  </TitlesOfParts>
  <Company>HP</Company>
  <LinksUpToDate>false</LinksUpToDate>
  <CharactersWithSpaces>867</CharactersWithSpaces>
  <SharedDoc>false</SharedDoc>
  <HLinks>
    <vt:vector size="6" baseType="variant"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mailto:mike.warry@thinkfarm.co.uk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Bellingdon Asheridge</dc:title>
  <dc:creator>John and Cesca</dc:creator>
  <cp:lastModifiedBy>HP</cp:lastModifiedBy>
  <cp:revision>2</cp:revision>
  <cp:lastPrinted>2017-04-13T13:28:00Z</cp:lastPrinted>
  <dcterms:created xsi:type="dcterms:W3CDTF">2019-03-18T16:42:00Z</dcterms:created>
  <dcterms:modified xsi:type="dcterms:W3CDTF">2019-03-18T16:42:00Z</dcterms:modified>
</cp:coreProperties>
</file>